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A4139" w14:textId="77777777" w:rsidR="00546BB2" w:rsidRDefault="001A389D" w:rsidP="001A389D">
      <w:pPr>
        <w:jc w:val="center"/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</w:pPr>
      <w:r w:rsidRPr="0094355D"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  <w:t xml:space="preserve">IELTS Academic Writing Task 2 </w:t>
      </w:r>
    </w:p>
    <w:p w14:paraId="0649A3BA" w14:textId="29D39AE6" w:rsidR="001A389D" w:rsidRDefault="00546BB2" w:rsidP="001A389D">
      <w:pPr>
        <w:jc w:val="center"/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50"/>
          <w:szCs w:val="50"/>
          <w:shd w:val="clear" w:color="auto" w:fill="FFFFFF"/>
        </w:rPr>
        <w:t>Two-part question Essay</w:t>
      </w:r>
    </w:p>
    <w:p w14:paraId="3C960F48" w14:textId="77777777" w:rsidR="001A389D" w:rsidRPr="001A389D" w:rsidRDefault="001A389D" w:rsidP="001A389D">
      <w:pPr>
        <w:jc w:val="center"/>
        <w:rPr>
          <w:rFonts w:ascii="Arial" w:hAnsi="Arial" w:cs="Arial"/>
          <w:b/>
          <w:bCs/>
          <w:color w:val="7030A0"/>
          <w:sz w:val="30"/>
          <w:szCs w:val="30"/>
          <w:shd w:val="clear" w:color="auto" w:fill="FFFFFF"/>
        </w:rPr>
      </w:pPr>
    </w:p>
    <w:p w14:paraId="65D356CE" w14:textId="77777777" w:rsidR="00546BB2" w:rsidRPr="00546BB2" w:rsidRDefault="00546BB2" w:rsidP="00546BB2">
      <w:pPr>
        <w:pStyle w:val="NormalWeb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546BB2">
        <w:rPr>
          <w:rFonts w:asciiTheme="minorHAnsi" w:hAnsiTheme="minorHAnsi" w:cstheme="minorHAnsi"/>
          <w:b/>
          <w:bCs/>
          <w:color w:val="333333"/>
          <w:sz w:val="26"/>
          <w:szCs w:val="26"/>
        </w:rPr>
        <w:t>Millions of people every year move to English speaking countries such as Australia, Britain or America, in order to study at school, college or university.</w:t>
      </w:r>
    </w:p>
    <w:p w14:paraId="77B60B5A" w14:textId="77777777" w:rsidR="00546BB2" w:rsidRPr="00546BB2" w:rsidRDefault="00546BB2" w:rsidP="00546BB2">
      <w:pPr>
        <w:pStyle w:val="NormalWeb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546BB2">
        <w:rPr>
          <w:rFonts w:asciiTheme="minorHAnsi" w:hAnsiTheme="minorHAnsi" w:cstheme="minorHAnsi"/>
          <w:b/>
          <w:bCs/>
          <w:color w:val="333333"/>
          <w:sz w:val="26"/>
          <w:szCs w:val="26"/>
        </w:rPr>
        <w:t>Why do so many people want to study English?</w:t>
      </w:r>
    </w:p>
    <w:p w14:paraId="1DDE78D4" w14:textId="77777777" w:rsidR="00546BB2" w:rsidRPr="00546BB2" w:rsidRDefault="00546BB2" w:rsidP="00546BB2">
      <w:pPr>
        <w:pStyle w:val="NormalWeb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546BB2">
        <w:rPr>
          <w:rFonts w:asciiTheme="minorHAnsi" w:hAnsiTheme="minorHAnsi" w:cstheme="minorHAnsi"/>
          <w:b/>
          <w:bCs/>
          <w:color w:val="333333"/>
          <w:sz w:val="26"/>
          <w:szCs w:val="26"/>
        </w:rPr>
        <w:t>Why is English such an important international language?</w:t>
      </w:r>
    </w:p>
    <w:p w14:paraId="6CBA7B7C" w14:textId="5F1CC7AC" w:rsidR="001A389D" w:rsidRPr="00546BB2" w:rsidRDefault="001A389D">
      <w:pPr>
        <w:rPr>
          <w:b/>
          <w:bCs/>
          <w:i/>
          <w:iCs/>
          <w:sz w:val="26"/>
          <w:szCs w:val="26"/>
        </w:rPr>
      </w:pPr>
      <w:r w:rsidRPr="00546BB2">
        <w:rPr>
          <w:b/>
          <w:bCs/>
          <w:i/>
          <w:iCs/>
          <w:sz w:val="26"/>
          <w:szCs w:val="26"/>
        </w:rPr>
        <w:t xml:space="preserve">Write: </w:t>
      </w:r>
      <w:r w:rsidR="00546BB2">
        <w:rPr>
          <w:b/>
          <w:bCs/>
          <w:i/>
          <w:iCs/>
          <w:sz w:val="26"/>
          <w:szCs w:val="26"/>
        </w:rPr>
        <w:t xml:space="preserve">No less than </w:t>
      </w:r>
      <w:r w:rsidRPr="00546BB2">
        <w:rPr>
          <w:b/>
          <w:bCs/>
          <w:i/>
          <w:iCs/>
          <w:sz w:val="26"/>
          <w:szCs w:val="26"/>
        </w:rPr>
        <w:t>250 words</w:t>
      </w:r>
    </w:p>
    <w:sectPr w:rsidR="001A389D" w:rsidRPr="0054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9D"/>
    <w:rsid w:val="001A389D"/>
    <w:rsid w:val="00546BB2"/>
    <w:rsid w:val="00664FE0"/>
    <w:rsid w:val="00867EAF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2C23"/>
  <w15:chartTrackingRefBased/>
  <w15:docId w15:val="{173BC100-889D-4563-A99D-16E1243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3</cp:revision>
  <dcterms:created xsi:type="dcterms:W3CDTF">2020-08-31T00:44:00Z</dcterms:created>
  <dcterms:modified xsi:type="dcterms:W3CDTF">2020-08-31T00:45:00Z</dcterms:modified>
</cp:coreProperties>
</file>